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0E6" w:rsidRDefault="009210E6" w:rsidP="00F52C94">
      <w:pPr>
        <w:shd w:val="clear" w:color="auto" w:fill="FFFFFF"/>
        <w:spacing w:before="167" w:after="502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</w:pPr>
      <w:r w:rsidRPr="009210E6"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  <w:t>Сценарий праздничного утренника «Никто не забыт и ничто не забыто»</w:t>
      </w:r>
    </w:p>
    <w:p w:rsidR="00865AE7" w:rsidRPr="009210E6" w:rsidRDefault="00865AE7" w:rsidP="00F52C94">
      <w:pPr>
        <w:shd w:val="clear" w:color="auto" w:fill="FFFFFF"/>
        <w:spacing w:before="167" w:after="502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  <w:t xml:space="preserve">Подготовила воспитатель средней </w:t>
      </w:r>
      <w:proofErr w:type="spellStart"/>
      <w:r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  <w:t>группы</w:t>
      </w:r>
      <w:proofErr w:type="gramStart"/>
      <w:r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  <w:t>:Г</w:t>
      </w:r>
      <w:proofErr w:type="gramEnd"/>
      <w:r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  <w:t>аненко</w:t>
      </w:r>
      <w:proofErr w:type="spellEnd"/>
      <w:r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  <w:t xml:space="preserve"> Светлана Михайловна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Дети входят в зал под марш, останавливаются возле своих мест.</w:t>
      </w:r>
    </w:p>
    <w:p w:rsidR="009210E6" w:rsidRPr="009210E6" w:rsidRDefault="00F52C94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1Реб</w:t>
      </w:r>
      <w:r w:rsidR="009210E6"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 Майский праздник – День Победы –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Отмечает вся страна.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 этот праздник наши деды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Надевают ордена.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Их с утра зовёт дорога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 торжественный парад.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 задумчиво с порога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Вслед им бабушки глядят.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51743"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  <w:t>Ведущий.</w:t>
      </w: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Вот и наступил светлый и радостный день – День Победы над фашистской Германией. 70 лет назад в этот день закончилась война немецким фашизмом. Низкий поклон воинам, с честью выполнившим свой долг перед Родиной: и тем, кто вернулся домой, и тем, кто не дожил до великого дня.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Всем нашим защитникам, сегодн</w:t>
      </w:r>
      <w:r w:rsidR="00F52C9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яшним ветеранам и </w:t>
      </w: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  <w:r w:rsidR="00F52C9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</w:t>
      </w: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ем, кто вернулся домой, и тем, кого с нами нет, мы обязаны тем, что живём сейчас под мирным чистым небом. Вечная им слава!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51743"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  <w:t xml:space="preserve">Дети </w:t>
      </w: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(вместе). Слава! Слава! Слава!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1-й. Сияет солнце в День Победы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 будет нам всегда светить!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 боях жестоких наши деды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Врага сумели победить.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2-й. Мы будем храбрыми, как деды,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Родную землю защитим,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 солнце яркое Победы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Мы никому не отдадим!</w:t>
      </w:r>
    </w:p>
    <w:p w:rsidR="00F52C94" w:rsidRDefault="00F52C94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D90C96" w:rsidRDefault="00F52C94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       </w:t>
      </w:r>
    </w:p>
    <w:p w:rsidR="00D90C96" w:rsidRDefault="00D90C9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9210E6" w:rsidRPr="00D90C96" w:rsidRDefault="00D90C96" w:rsidP="009210E6">
      <w:pPr>
        <w:spacing w:before="251" w:after="251" w:line="240" w:lineRule="auto"/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    </w:t>
      </w:r>
      <w:r w:rsidR="00F52C9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  <w:r w:rsidR="009210E6" w:rsidRPr="00D90C96"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  <w:t>Д</w:t>
      </w:r>
      <w:r w:rsidR="00F51743" w:rsidRPr="00D90C96"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  <w:t>ети исполняют песню «С дедом на парад</w:t>
      </w:r>
      <w:r w:rsidR="009210E6" w:rsidRPr="00D90C96"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  <w:t>». Садятся на места.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51743"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  <w:t>Ведущий</w:t>
      </w: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 Кто может рассказать, как проходит этот праздник в нашей стране?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51743"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  <w:t>Дети</w:t>
      </w: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 Ветераны надевают ордена и медали, встречаются у памятников погибшим воинам, рассказывают о том, как воевали. Весь народ поздравляет своих освободителей, желают им долгих лет жизни. Во многих городах проводится военный парад, вечером гремит праздничный салют.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Дети: 1-й. За всё, что есть у нас сейчас,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За каждый наш счастливый час,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За то, что солнце светит нам,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Спасибо доблестным солдатам –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Нашим дедам и отцам.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2-й. И за честь своей Отчизны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Встали все: и стар, и млад.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До конца, до дня Победы –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Только вперёд! Ни шагу назад!</w:t>
      </w:r>
    </w:p>
    <w:p w:rsidR="009210E6" w:rsidRPr="00F51743" w:rsidRDefault="009210E6" w:rsidP="009210E6">
      <w:pPr>
        <w:spacing w:before="251" w:after="251" w:line="240" w:lineRule="auto"/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</w:pPr>
      <w:r w:rsidRPr="00F51743"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  <w:t>Презентация «Священная война».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Ведущий. Вставай, народ!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Услышав клич земли,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 фронт солдаты Родины ушли,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 отцами рядом были их сыны,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 дети шли дорогами войны.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За Днепр и Волгу шли солдаты в бой,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Сражались за советский край родной,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За каждый дом и каждое село,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За всё, что на земле росло.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За детскую улыбку, светлый класс,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За мир, за счастье каждого из нас.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Мы о такой Победе и мечтали,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Стараясь заглянуть за край войны.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Но дымом заволакивало дали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 только прибавляло седины.</w:t>
      </w:r>
    </w:p>
    <w:p w:rsidR="00F51743" w:rsidRPr="00F51743" w:rsidRDefault="00F51743" w:rsidP="009210E6">
      <w:pPr>
        <w:spacing w:before="251" w:after="251" w:line="240" w:lineRule="auto"/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  <w:t xml:space="preserve">                                                 </w:t>
      </w:r>
      <w:r w:rsidRPr="00F51743"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  <w:t>танец</w:t>
      </w:r>
    </w:p>
    <w:p w:rsidR="00F51743" w:rsidRDefault="00F51743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Ведущий. Нет в России семьи, которую война обошла стороной. В этот день в каждой семье вспоминают тех, кто остался на полях сражений, тех, кто после войны налаживал мирную жизнь.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Для многих нынешних мальчишек Великая Отечественная война – это далёкое прошлое. Но подвиг людей, солдат, вставших на защиту Отечества, будет вечно жить в памяти народа.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1-й. Священны места всех сражений,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Где воины к подвигу шли.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Стране День Победы весенний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Они из боёв принесли.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2-й. На площадь придём мы с цветами,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Бессменно солдат там стоит,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 вечный огонь – наша память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Всегда озаряет гранит.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Ребёнок. У Кремлёвской стены,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Где раскинулся парк,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Люди</w:t>
      </w:r>
      <w:proofErr w:type="gramEnd"/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молча, сняв шапки, стоят –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Там пылает огонь и в земле рядом спит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Вечным сном Неизвестный солдат.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Ты за нас воевал, ты за нас жизнь отдал –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Чей-то сын, иль отец, или брат.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Помним мы о тебе, о тебе говорим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 поём, Неизвестный солдат.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Мы приходим к тебе и приносим цветы –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Скромный дар от друзей, от ребят.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Мы клянёмся тебе край родной так любить,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Как любил Неизвестный солдат!</w:t>
      </w:r>
    </w:p>
    <w:p w:rsidR="001D6193" w:rsidRDefault="00D04547" w:rsidP="009210E6">
      <w:pPr>
        <w:spacing w:before="251" w:after="251" w:line="240" w:lineRule="auto"/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  <w:t xml:space="preserve">                                                </w:t>
      </w:r>
    </w:p>
    <w:p w:rsidR="001D6193" w:rsidRDefault="001D6193" w:rsidP="009210E6">
      <w:pPr>
        <w:spacing w:before="251" w:after="251" w:line="240" w:lineRule="auto"/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</w:pPr>
    </w:p>
    <w:p w:rsidR="009210E6" w:rsidRPr="00F51743" w:rsidRDefault="001D6193" w:rsidP="009210E6">
      <w:pPr>
        <w:spacing w:before="251" w:after="251" w:line="240" w:lineRule="auto"/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  <w:t xml:space="preserve">                                                        </w:t>
      </w:r>
      <w:r w:rsidR="00D04547"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  <w:t xml:space="preserve">  </w:t>
      </w:r>
      <w:r w:rsidR="00F51743"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  <w:t>танец</w:t>
      </w:r>
    </w:p>
    <w:p w:rsidR="009210E6" w:rsidRPr="009210E6" w:rsidRDefault="001D6193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П</w:t>
      </w:r>
      <w:r w:rsidR="009210E6"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обеда будет за нами» - эти слова звучали повсюду. И вот наступил тот день, когда по радио объявили об окончании войны. Страна ликовала! Всех людей объединяло одно – радость Победы, радость мира, радость безоблачного неба: и неслась ввысь счастливая песня, которая прошла с солдатами по всем тропам войны, все страшные четыре года, и до сих пор мы поём её все вместе, радостно и счастливо.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1-й. Спать легли однажды дети,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Окна все затемнены,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А проснулись на рассвете –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 доме свет и нет войны!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2-й. Можно утром не бояться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 на фронт не провожать,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 налётов не бояться!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 ночных тревог не ждать!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3-й. Люди празднуют Победу,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Весть летит во все концы!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 фронта едут, едут, едут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Наши братья и отцы.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4-й. Здравствуй, воин-победитель,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Мой товарищ, друг и брат,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Мой защитник, мой спаситель –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Красной Армии солдат!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Ведущий. Наши солдаты отличались не только беспримерной храбростью, героизмом, но и удалью, весёлым характером и смекалкой. А </w:t>
      </w:r>
      <w:proofErr w:type="gramStart"/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какими</w:t>
      </w:r>
      <w:proofErr w:type="gramEnd"/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же растут их внуки? Чтобы проверить это, мы сейчас проведём соревнования.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Проводятся аттракционы:</w:t>
      </w:r>
    </w:p>
    <w:p w:rsidR="00554283" w:rsidRDefault="00554283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9210E6" w:rsidRPr="00554283" w:rsidRDefault="009210E6" w:rsidP="009210E6">
      <w:pPr>
        <w:spacing w:before="251" w:after="251" w:line="240" w:lineRule="auto"/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- </w:t>
      </w:r>
      <w:r w:rsidR="00554283" w:rsidRPr="00554283"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  <w:t>КОНКУРС меткий стрелок</w:t>
      </w:r>
      <w:r w:rsidRPr="00554283"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  <w:t>.</w:t>
      </w:r>
    </w:p>
    <w:p w:rsidR="009210E6" w:rsidRPr="00554283" w:rsidRDefault="009210E6" w:rsidP="009210E6">
      <w:pPr>
        <w:spacing w:before="251" w:after="251" w:line="240" w:lineRule="auto"/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- </w:t>
      </w:r>
      <w:r w:rsidR="00554283" w:rsidRPr="00554283"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  <w:t>Конкурс перетяни канат</w:t>
      </w:r>
    </w:p>
    <w:p w:rsidR="00554283" w:rsidRPr="00554283" w:rsidRDefault="009210E6" w:rsidP="009210E6">
      <w:pPr>
        <w:spacing w:before="251" w:after="251" w:line="240" w:lineRule="auto"/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</w:pPr>
      <w:r w:rsidRPr="00554283"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  <w:t xml:space="preserve">- </w:t>
      </w:r>
      <w:r w:rsidR="00554283" w:rsidRPr="00554283"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  <w:t xml:space="preserve">КОНКУРС кто дальше </w:t>
      </w:r>
      <w:proofErr w:type="spellStart"/>
      <w:r w:rsidR="00554283" w:rsidRPr="00554283"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  <w:t>прыгнит</w:t>
      </w:r>
      <w:proofErr w:type="spellEnd"/>
    </w:p>
    <w:p w:rsidR="00554283" w:rsidRDefault="001D6193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                                            ПЕСНЯ 9 МАЯ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D6193"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  <w:t>Ведущий</w:t>
      </w: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 День Победы! Праздник долгожданный!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Мирная небес голубизна!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Помнят на Земле народы, страны –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 этот день закончилась война!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1-й. Что за чудо Земля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 ярких красках весны,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Если птицы поют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 не слышно войны.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2-й. Что за чудо Земля,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 закат, и рассвет,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 улыбка друзей,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 улыбка в ответ.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3-й. И в полях золотых,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 в лесу молодом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Ты прекрасна, Земля,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Человеческий дом!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Ведущий. Пусть не будет войны никогда,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Не коснётся нас больше беда,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В день 9-го Мая трубы поют,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Пусть звенит, не смолкая, в честь Победы салют.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Ведущий. Слава нашим генералам!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Дети. Слава!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Ведущий. Слава нашим адмиралам!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Дети. Слава!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Ведущий. И солдатам рядовым!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Дети. Слава!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Ведущий. Пешим, плавающим, конным,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В жарких битвах </w:t>
      </w:r>
      <w:proofErr w:type="gramStart"/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закалённым</w:t>
      </w:r>
      <w:proofErr w:type="gramEnd"/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Слава павшим и живым!</w:t>
      </w:r>
    </w:p>
    <w:p w:rsidR="009210E6" w:rsidRPr="009210E6" w:rsidRDefault="009210E6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Дети. От души спасибо им!</w:t>
      </w:r>
    </w:p>
    <w:p w:rsidR="009210E6" w:rsidRPr="009210E6" w:rsidRDefault="00D04547" w:rsidP="009210E6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                        </w:t>
      </w:r>
      <w:r w:rsidR="009210E6" w:rsidRPr="009210E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Дети под музыку выходят из зала</w:t>
      </w:r>
    </w:p>
    <w:p w:rsidR="002419F9" w:rsidRDefault="002419F9"/>
    <w:sectPr w:rsidR="002419F9" w:rsidSect="00F52C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10E6"/>
    <w:rsid w:val="00001FA4"/>
    <w:rsid w:val="001D6193"/>
    <w:rsid w:val="002208CB"/>
    <w:rsid w:val="002419F9"/>
    <w:rsid w:val="00554283"/>
    <w:rsid w:val="00597644"/>
    <w:rsid w:val="00865AE7"/>
    <w:rsid w:val="00911AB2"/>
    <w:rsid w:val="009210E6"/>
    <w:rsid w:val="00A94DA6"/>
    <w:rsid w:val="00BD135B"/>
    <w:rsid w:val="00C25EF8"/>
    <w:rsid w:val="00CA31BD"/>
    <w:rsid w:val="00D04547"/>
    <w:rsid w:val="00D90C96"/>
    <w:rsid w:val="00E24860"/>
    <w:rsid w:val="00F51743"/>
    <w:rsid w:val="00F52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9F9"/>
  </w:style>
  <w:style w:type="paragraph" w:styleId="1">
    <w:name w:val="heading 1"/>
    <w:basedOn w:val="a"/>
    <w:link w:val="10"/>
    <w:uiPriority w:val="9"/>
    <w:qFormat/>
    <w:rsid w:val="009210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10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921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210E6"/>
  </w:style>
  <w:style w:type="paragraph" w:styleId="a3">
    <w:name w:val="Normal (Web)"/>
    <w:basedOn w:val="a"/>
    <w:uiPriority w:val="99"/>
    <w:semiHidden/>
    <w:unhideWhenUsed/>
    <w:rsid w:val="00921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5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5E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3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9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cp:lastPrinted>2017-05-10T00:01:00Z</cp:lastPrinted>
  <dcterms:created xsi:type="dcterms:W3CDTF">2017-04-03T23:50:00Z</dcterms:created>
  <dcterms:modified xsi:type="dcterms:W3CDTF">2017-05-18T02:45:00Z</dcterms:modified>
</cp:coreProperties>
</file>